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C2DE" w14:textId="0A9921AB" w:rsidR="006F599A" w:rsidRDefault="006F599A" w:rsidP="006F5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7E394C">
        <w:rPr>
          <w:b/>
          <w:bCs/>
          <w:sz w:val="28"/>
          <w:szCs w:val="28"/>
        </w:rPr>
        <w:t xml:space="preserve">, </w:t>
      </w:r>
      <w:r w:rsidR="00086EBB">
        <w:rPr>
          <w:b/>
          <w:bCs/>
          <w:sz w:val="28"/>
          <w:szCs w:val="28"/>
        </w:rPr>
        <w:t>May 13</w:t>
      </w:r>
      <w:r w:rsidR="00086EBB" w:rsidRPr="00086EBB">
        <w:rPr>
          <w:b/>
          <w:bCs/>
          <w:sz w:val="28"/>
          <w:szCs w:val="28"/>
          <w:vertAlign w:val="superscript"/>
        </w:rPr>
        <w:t>th</w:t>
      </w:r>
      <w:r w:rsidR="007C6871">
        <w:rPr>
          <w:b/>
          <w:bCs/>
          <w:sz w:val="28"/>
          <w:szCs w:val="28"/>
        </w:rPr>
        <w:t>, 2026</w:t>
      </w:r>
      <w:r w:rsidR="006D61BC">
        <w:rPr>
          <w:b/>
          <w:bCs/>
          <w:sz w:val="28"/>
          <w:szCs w:val="28"/>
        </w:rPr>
        <w:t xml:space="preserve"> – 1:00PM</w:t>
      </w:r>
    </w:p>
    <w:p w14:paraId="470BBE53" w14:textId="30F625CD" w:rsidR="006F599A" w:rsidRDefault="00337C25" w:rsidP="006F5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Red River Regional Dispatch – 4600 15</w:t>
      </w:r>
      <w:r w:rsidRPr="00337C2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Ave N, Fargo</w:t>
      </w:r>
    </w:p>
    <w:p w14:paraId="5F48DB80" w14:textId="77777777" w:rsidR="00F26F93" w:rsidRDefault="00F26F93" w:rsidP="006F599A">
      <w:pPr>
        <w:jc w:val="center"/>
      </w:pPr>
    </w:p>
    <w:p w14:paraId="1E399E64" w14:textId="77777777" w:rsidR="00CD609D" w:rsidRPr="00CD609D" w:rsidRDefault="00F26F93" w:rsidP="004B67FC">
      <w:pPr>
        <w:jc w:val="center"/>
      </w:pPr>
      <w:r w:rsidRPr="00CD609D">
        <w:t xml:space="preserve">Virtual Option </w:t>
      </w:r>
      <w:r w:rsidR="006F599A" w:rsidRPr="00CD609D">
        <w:t>Microsoft Teams meeting</w:t>
      </w:r>
    </w:p>
    <w:p w14:paraId="663C5662" w14:textId="74DAB3B9" w:rsidR="00DC2D50" w:rsidRDefault="00DC2D50" w:rsidP="00DC2D50">
      <w:pPr>
        <w:jc w:val="center"/>
      </w:pPr>
      <w:r>
        <w:t xml:space="preserve">Join: </w:t>
      </w:r>
      <w:hyperlink r:id="rId7" w:history="1">
        <w:r w:rsidRPr="0038442C">
          <w:rPr>
            <w:rStyle w:val="Hyperlink"/>
          </w:rPr>
          <w:t>https://teams.microsoft.com/meet/26153921347487?p=v1gjNcpW07zHd78ABk</w:t>
        </w:r>
      </w:hyperlink>
      <w:r>
        <w:t xml:space="preserve">   </w:t>
      </w:r>
    </w:p>
    <w:p w14:paraId="33CAD6E0" w14:textId="77777777" w:rsidR="00DC2D50" w:rsidRDefault="00DC2D50" w:rsidP="00DC2D50">
      <w:pPr>
        <w:jc w:val="center"/>
      </w:pPr>
      <w:r>
        <w:t xml:space="preserve">Meeting ID: 261 539 213 474 87 </w:t>
      </w:r>
    </w:p>
    <w:p w14:paraId="6CAD72CD" w14:textId="7441C712" w:rsidR="006F599A" w:rsidRDefault="00DC2D50" w:rsidP="00DC2D50">
      <w:pPr>
        <w:jc w:val="center"/>
      </w:pPr>
      <w:r>
        <w:t>Passcode: ZS6h7q5D</w:t>
      </w:r>
    </w:p>
    <w:p w14:paraId="1A7EF294" w14:textId="132CE71E" w:rsidR="00DC2D50" w:rsidRDefault="00DC2D50" w:rsidP="00DC2D50">
      <w:pPr>
        <w:jc w:val="center"/>
        <w:rPr>
          <w:b/>
          <w:bCs/>
          <w:sz w:val="28"/>
          <w:szCs w:val="28"/>
        </w:rPr>
      </w:pPr>
    </w:p>
    <w:p w14:paraId="3CAB2B16" w14:textId="77777777" w:rsidR="00DC2D50" w:rsidRDefault="00DC2D50" w:rsidP="00DC2D50">
      <w:pPr>
        <w:jc w:val="center"/>
        <w:rPr>
          <w:b/>
          <w:bCs/>
          <w:sz w:val="28"/>
          <w:szCs w:val="28"/>
        </w:rPr>
      </w:pPr>
    </w:p>
    <w:p w14:paraId="551A1470" w14:textId="77777777" w:rsidR="006F599A" w:rsidRDefault="006F599A" w:rsidP="006F599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14:paraId="648EF12A" w14:textId="77777777" w:rsidR="006F599A" w:rsidRDefault="006F599A" w:rsidP="006F599A">
      <w:pPr>
        <w:jc w:val="center"/>
        <w:rPr>
          <w:b/>
          <w:bCs/>
          <w:sz w:val="28"/>
          <w:szCs w:val="28"/>
          <w:u w:val="single"/>
        </w:rPr>
      </w:pPr>
    </w:p>
    <w:p w14:paraId="4DB00F57" w14:textId="5A2960AF" w:rsidR="00FE67CB" w:rsidRDefault="00FE67CB" w:rsidP="007F752E">
      <w:pPr>
        <w:rPr>
          <w:bCs/>
        </w:rPr>
      </w:pPr>
      <w:r>
        <w:rPr>
          <w:bCs/>
        </w:rPr>
        <w:t>Call to Order</w:t>
      </w:r>
    </w:p>
    <w:p w14:paraId="006EF2F8" w14:textId="77777777" w:rsidR="00FE67CB" w:rsidRDefault="00FE67CB" w:rsidP="00FE67CB">
      <w:pPr>
        <w:ind w:left="720"/>
        <w:rPr>
          <w:bCs/>
        </w:rPr>
      </w:pPr>
    </w:p>
    <w:p w14:paraId="0840C850" w14:textId="7207DB4D" w:rsidR="007F752E" w:rsidRDefault="006F599A" w:rsidP="007F752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Approval of Agenda</w:t>
      </w:r>
    </w:p>
    <w:p w14:paraId="327510DC" w14:textId="5E67F838" w:rsidR="007F752E" w:rsidRDefault="007F752E" w:rsidP="007F752E">
      <w:pPr>
        <w:pStyle w:val="ListParagraph"/>
        <w:rPr>
          <w:bCs/>
        </w:rPr>
      </w:pPr>
    </w:p>
    <w:p w14:paraId="55AA780D" w14:textId="77777777" w:rsidR="007F752E" w:rsidRDefault="007F752E" w:rsidP="007F752E">
      <w:pPr>
        <w:pStyle w:val="ListParagraph"/>
        <w:rPr>
          <w:bCs/>
        </w:rPr>
      </w:pPr>
    </w:p>
    <w:p w14:paraId="1FDB3187" w14:textId="4E0FA548" w:rsidR="007F752E" w:rsidRDefault="007F752E" w:rsidP="004E33B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A</w:t>
      </w:r>
      <w:r w:rsidR="00044049" w:rsidRPr="007F752E">
        <w:rPr>
          <w:bCs/>
        </w:rPr>
        <w:t xml:space="preserve">pproval of </w:t>
      </w:r>
      <w:r w:rsidR="001364C7" w:rsidRPr="007F752E">
        <w:rPr>
          <w:bCs/>
        </w:rPr>
        <w:t xml:space="preserve">Budget and Finance </w:t>
      </w:r>
      <w:r w:rsidR="00044049" w:rsidRPr="007F752E">
        <w:rPr>
          <w:bCs/>
        </w:rPr>
        <w:t>Minutes from</w:t>
      </w:r>
      <w:r w:rsidR="00BA731C" w:rsidRPr="007F752E">
        <w:rPr>
          <w:bCs/>
        </w:rPr>
        <w:t xml:space="preserve"> </w:t>
      </w:r>
      <w:r w:rsidR="00086EBB">
        <w:rPr>
          <w:bCs/>
        </w:rPr>
        <w:t>February 11</w:t>
      </w:r>
      <w:r w:rsidR="00086EBB" w:rsidRPr="00086EBB">
        <w:rPr>
          <w:bCs/>
          <w:vertAlign w:val="superscript"/>
        </w:rPr>
        <w:t>th</w:t>
      </w:r>
      <w:r w:rsidR="00086EBB">
        <w:rPr>
          <w:bCs/>
        </w:rPr>
        <w:t>, 2026</w:t>
      </w:r>
      <w:r>
        <w:rPr>
          <w:bCs/>
        </w:rPr>
        <w:t xml:space="preserve"> Meeting Minutes</w:t>
      </w:r>
    </w:p>
    <w:p w14:paraId="126DD6DC" w14:textId="47D22BD4" w:rsidR="007F752E" w:rsidRPr="006E5062" w:rsidRDefault="007F752E" w:rsidP="006E5062">
      <w:pPr>
        <w:rPr>
          <w:bCs/>
        </w:rPr>
      </w:pPr>
    </w:p>
    <w:p w14:paraId="64E841E6" w14:textId="77777777" w:rsidR="00441A4E" w:rsidRPr="007F752E" w:rsidRDefault="00441A4E" w:rsidP="007F752E">
      <w:pPr>
        <w:pStyle w:val="ListParagraph"/>
        <w:rPr>
          <w:bCs/>
        </w:rPr>
      </w:pPr>
    </w:p>
    <w:p w14:paraId="6B5B7154" w14:textId="61FD67D2" w:rsidR="007F752E" w:rsidRPr="006811AC" w:rsidRDefault="00086EBB" w:rsidP="006811AC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2027 Draft Budget</w:t>
      </w:r>
      <w:r w:rsidR="006811AC">
        <w:rPr>
          <w:bCs/>
        </w:rPr>
        <w:t>s</w:t>
      </w:r>
      <w:bookmarkStart w:id="0" w:name="_GoBack"/>
      <w:bookmarkEnd w:id="0"/>
    </w:p>
    <w:p w14:paraId="1CA3DFB1" w14:textId="55C95B32" w:rsidR="00337C25" w:rsidRDefault="00337C25" w:rsidP="00337C25">
      <w:pPr>
        <w:pStyle w:val="ListParagraph"/>
        <w:rPr>
          <w:bCs/>
        </w:rPr>
      </w:pPr>
    </w:p>
    <w:p w14:paraId="28BC7B76" w14:textId="77777777" w:rsidR="00337C25" w:rsidRDefault="00337C25" w:rsidP="00337C25">
      <w:pPr>
        <w:pStyle w:val="ListParagraph"/>
        <w:rPr>
          <w:bCs/>
        </w:rPr>
      </w:pPr>
    </w:p>
    <w:p w14:paraId="548BB721" w14:textId="56E78550" w:rsidR="00337C25" w:rsidRDefault="00337C25" w:rsidP="007F752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2026 YTD Budget Review</w:t>
      </w:r>
    </w:p>
    <w:p w14:paraId="2E178812" w14:textId="1AD8643B" w:rsidR="007F752E" w:rsidRPr="006910DF" w:rsidRDefault="007F752E" w:rsidP="006910DF">
      <w:pPr>
        <w:rPr>
          <w:bCs/>
        </w:rPr>
      </w:pPr>
    </w:p>
    <w:p w14:paraId="7A89E8A6" w14:textId="77777777" w:rsidR="007F752E" w:rsidRPr="007F752E" w:rsidRDefault="007F752E" w:rsidP="007F752E">
      <w:pPr>
        <w:pStyle w:val="ListParagraph"/>
        <w:rPr>
          <w:bCs/>
        </w:rPr>
      </w:pPr>
    </w:p>
    <w:p w14:paraId="4754C7E9" w14:textId="1DAF5BA4" w:rsidR="006F599A" w:rsidRPr="007F752E" w:rsidRDefault="006F599A" w:rsidP="007F752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Other Business</w:t>
      </w:r>
    </w:p>
    <w:p w14:paraId="6729C511" w14:textId="7FA85731" w:rsidR="001364C7" w:rsidRDefault="001364C7" w:rsidP="008F608B">
      <w:pPr>
        <w:rPr>
          <w:bCs/>
          <w:sz w:val="20"/>
          <w:szCs w:val="20"/>
        </w:rPr>
      </w:pPr>
    </w:p>
    <w:p w14:paraId="7825EFFF" w14:textId="77777777" w:rsidR="001736BE" w:rsidRDefault="001736BE" w:rsidP="006F599A">
      <w:pPr>
        <w:ind w:left="360"/>
        <w:jc w:val="center"/>
        <w:rPr>
          <w:bCs/>
          <w:sz w:val="20"/>
          <w:szCs w:val="20"/>
        </w:rPr>
      </w:pPr>
    </w:p>
    <w:p w14:paraId="0FA64556" w14:textId="78BEAE3C" w:rsidR="001364C7" w:rsidRDefault="001364C7" w:rsidP="006F599A">
      <w:pPr>
        <w:ind w:left="360"/>
        <w:jc w:val="center"/>
        <w:rPr>
          <w:bCs/>
          <w:sz w:val="20"/>
          <w:szCs w:val="20"/>
        </w:rPr>
      </w:pPr>
    </w:p>
    <w:p w14:paraId="45796E17" w14:textId="77777777" w:rsidR="00A53F7E" w:rsidRDefault="00A53F7E" w:rsidP="00402E96">
      <w:pPr>
        <w:rPr>
          <w:bCs/>
          <w:sz w:val="20"/>
          <w:szCs w:val="20"/>
        </w:rPr>
      </w:pPr>
    </w:p>
    <w:sectPr w:rsidR="00A53F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E8DBA" w14:textId="77777777" w:rsidR="00F26F93" w:rsidRDefault="00F26F93" w:rsidP="00F26F93">
      <w:r>
        <w:separator/>
      </w:r>
    </w:p>
  </w:endnote>
  <w:endnote w:type="continuationSeparator" w:id="0">
    <w:p w14:paraId="69C4B9EF" w14:textId="77777777" w:rsidR="00F26F93" w:rsidRDefault="00F26F93" w:rsidP="00F2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2C0A" w14:textId="6212AE48" w:rsidR="007E394C" w:rsidRDefault="007E394C" w:rsidP="007E394C">
    <w:pPr>
      <w:pStyle w:val="Footer"/>
      <w:jc w:val="center"/>
    </w:pPr>
    <w:r w:rsidRPr="007E394C">
      <w:t>Next Meeting: Budget and Finance Committee</w:t>
    </w:r>
    <w:r w:rsidR="00862E86">
      <w:t>:</w:t>
    </w:r>
    <w:r w:rsidRPr="007E394C">
      <w:t xml:space="preserve"> </w:t>
    </w:r>
    <w:r w:rsidR="00086EBB">
      <w:t>June 10</w:t>
    </w:r>
    <w:r w:rsidR="00086EBB" w:rsidRPr="00086EBB">
      <w:rPr>
        <w:vertAlign w:val="superscript"/>
      </w:rPr>
      <w:t>th</w:t>
    </w:r>
    <w:r w:rsidR="00086EBB">
      <w:t>, 2026</w:t>
    </w:r>
  </w:p>
  <w:p w14:paraId="71C708E4" w14:textId="77777777" w:rsidR="007E394C" w:rsidRDefault="007E3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A26D9" w14:textId="77777777" w:rsidR="00F26F93" w:rsidRDefault="00F26F93" w:rsidP="00F26F93">
      <w:r>
        <w:separator/>
      </w:r>
    </w:p>
  </w:footnote>
  <w:footnote w:type="continuationSeparator" w:id="0">
    <w:p w14:paraId="21349EA6" w14:textId="77777777" w:rsidR="00F26F93" w:rsidRDefault="00F26F93" w:rsidP="00F2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224A0" w14:textId="77777777" w:rsidR="00F26F93" w:rsidRPr="00F26F93" w:rsidRDefault="00F26F93" w:rsidP="00F26F93">
    <w:pPr>
      <w:tabs>
        <w:tab w:val="center" w:pos="4680"/>
        <w:tab w:val="right" w:pos="9360"/>
      </w:tabs>
      <w:jc w:val="center"/>
      <w:rPr>
        <w:rFonts w:ascii="Times New Roman" w:eastAsiaTheme="minorHAnsi" w:hAnsi="Times New Roman"/>
        <w:color w:val="auto"/>
        <w:sz w:val="36"/>
        <w:szCs w:val="22"/>
        <w:lang w:bidi="ar-SA"/>
      </w:rPr>
    </w:pPr>
    <w:r w:rsidRPr="00F26F93">
      <w:rPr>
        <w:rFonts w:ascii="Times New Roman" w:eastAsiaTheme="minorHAnsi" w:hAnsi="Times New Roman"/>
        <w:color w:val="auto"/>
        <w:sz w:val="36"/>
        <w:szCs w:val="22"/>
        <w:lang w:bidi="ar-SA"/>
      </w:rPr>
      <w:t>RED RIVER REGIONAL DISPATCH CENTER</w:t>
    </w:r>
  </w:p>
  <w:p w14:paraId="2703BCA8" w14:textId="7E370593" w:rsidR="00F26F93" w:rsidRDefault="00F26F93" w:rsidP="00F26F93">
    <w:pPr>
      <w:tabs>
        <w:tab w:val="center" w:pos="4680"/>
        <w:tab w:val="right" w:pos="9360"/>
      </w:tabs>
      <w:jc w:val="center"/>
      <w:rPr>
        <w:rFonts w:ascii="Times New Roman" w:eastAsiaTheme="minorHAnsi" w:hAnsi="Times New Roman"/>
        <w:b/>
        <w:i/>
        <w:color w:val="auto"/>
        <w:sz w:val="40"/>
        <w:szCs w:val="22"/>
        <w:lang w:bidi="ar-SA"/>
      </w:rPr>
    </w:pPr>
    <w:r>
      <w:rPr>
        <w:rFonts w:ascii="Times New Roman" w:eastAsiaTheme="minorHAnsi" w:hAnsi="Times New Roman"/>
        <w:b/>
        <w:i/>
        <w:color w:val="auto"/>
        <w:sz w:val="40"/>
        <w:szCs w:val="22"/>
        <w:lang w:bidi="ar-SA"/>
      </w:rPr>
      <w:t>Budget and Finance Committee Meeting</w:t>
    </w:r>
  </w:p>
  <w:p w14:paraId="4374F401" w14:textId="77777777" w:rsidR="00F26F93" w:rsidRPr="00F26F93" w:rsidRDefault="00F26F93" w:rsidP="00F26F93">
    <w:pPr>
      <w:shd w:val="clear" w:color="auto" w:fill="000080"/>
    </w:pPr>
  </w:p>
  <w:p w14:paraId="0F7136FE" w14:textId="77777777" w:rsidR="00F26F93" w:rsidRDefault="00F26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1ABA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2FA"/>
    <w:multiLevelType w:val="hybridMultilevel"/>
    <w:tmpl w:val="4DB20F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A02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6441B0"/>
    <w:multiLevelType w:val="hybridMultilevel"/>
    <w:tmpl w:val="636A2E3C"/>
    <w:lvl w:ilvl="0" w:tplc="3E0A5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7BF4"/>
    <w:rsid w:val="00035429"/>
    <w:rsid w:val="00044049"/>
    <w:rsid w:val="00051FA0"/>
    <w:rsid w:val="00086EBB"/>
    <w:rsid w:val="00087C78"/>
    <w:rsid w:val="000B497F"/>
    <w:rsid w:val="000E6007"/>
    <w:rsid w:val="000F3B19"/>
    <w:rsid w:val="001364C7"/>
    <w:rsid w:val="00162342"/>
    <w:rsid w:val="001736BE"/>
    <w:rsid w:val="001778B1"/>
    <w:rsid w:val="001A5DEF"/>
    <w:rsid w:val="001D1B9D"/>
    <w:rsid w:val="00236153"/>
    <w:rsid w:val="002565E8"/>
    <w:rsid w:val="00290458"/>
    <w:rsid w:val="00295BE4"/>
    <w:rsid w:val="00323186"/>
    <w:rsid w:val="00337C25"/>
    <w:rsid w:val="0036782F"/>
    <w:rsid w:val="003B52BB"/>
    <w:rsid w:val="003C543B"/>
    <w:rsid w:val="00402E96"/>
    <w:rsid w:val="0040411C"/>
    <w:rsid w:val="00441A4E"/>
    <w:rsid w:val="0047591C"/>
    <w:rsid w:val="004B67FC"/>
    <w:rsid w:val="004E33BE"/>
    <w:rsid w:val="00504D25"/>
    <w:rsid w:val="00571AF5"/>
    <w:rsid w:val="00577F18"/>
    <w:rsid w:val="00584C53"/>
    <w:rsid w:val="0059726A"/>
    <w:rsid w:val="005B4D56"/>
    <w:rsid w:val="005C3B75"/>
    <w:rsid w:val="005C6E98"/>
    <w:rsid w:val="005E7D54"/>
    <w:rsid w:val="00625F73"/>
    <w:rsid w:val="006811AC"/>
    <w:rsid w:val="006910DF"/>
    <w:rsid w:val="006A299D"/>
    <w:rsid w:val="006A2D6C"/>
    <w:rsid w:val="006D2B4E"/>
    <w:rsid w:val="006D61BC"/>
    <w:rsid w:val="006E5062"/>
    <w:rsid w:val="006F06D5"/>
    <w:rsid w:val="006F599A"/>
    <w:rsid w:val="00700236"/>
    <w:rsid w:val="00761DF0"/>
    <w:rsid w:val="007C6871"/>
    <w:rsid w:val="007E394C"/>
    <w:rsid w:val="007F752E"/>
    <w:rsid w:val="00822584"/>
    <w:rsid w:val="00862831"/>
    <w:rsid w:val="00862E86"/>
    <w:rsid w:val="00881F22"/>
    <w:rsid w:val="008A00BC"/>
    <w:rsid w:val="008D231D"/>
    <w:rsid w:val="008F608B"/>
    <w:rsid w:val="009B517E"/>
    <w:rsid w:val="009D201E"/>
    <w:rsid w:val="00A15E98"/>
    <w:rsid w:val="00A53F7E"/>
    <w:rsid w:val="00A919E1"/>
    <w:rsid w:val="00A92F3D"/>
    <w:rsid w:val="00AF30CE"/>
    <w:rsid w:val="00B46DE2"/>
    <w:rsid w:val="00B84B5D"/>
    <w:rsid w:val="00BA731C"/>
    <w:rsid w:val="00C10DCD"/>
    <w:rsid w:val="00C62B00"/>
    <w:rsid w:val="00C6619D"/>
    <w:rsid w:val="00CD609D"/>
    <w:rsid w:val="00DB7BF4"/>
    <w:rsid w:val="00DC2D50"/>
    <w:rsid w:val="00E14C1E"/>
    <w:rsid w:val="00E71717"/>
    <w:rsid w:val="00EA7C8A"/>
    <w:rsid w:val="00EC3E2B"/>
    <w:rsid w:val="00EF23F3"/>
    <w:rsid w:val="00F052A9"/>
    <w:rsid w:val="00F22D7B"/>
    <w:rsid w:val="00F26F93"/>
    <w:rsid w:val="00F470B5"/>
    <w:rsid w:val="00FC360F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A32D"/>
  <w15:chartTrackingRefBased/>
  <w15:docId w15:val="{2CE5AB2D-6766-4413-AA30-9B5B4DD1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99A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9A"/>
    <w:pPr>
      <w:ind w:left="720"/>
    </w:pPr>
  </w:style>
  <w:style w:type="character" w:styleId="Hyperlink">
    <w:name w:val="Hyperlink"/>
    <w:basedOn w:val="DefaultParagraphFont"/>
    <w:uiPriority w:val="99"/>
    <w:unhideWhenUsed/>
    <w:rsid w:val="006F59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99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F93"/>
    <w:rPr>
      <w:rFonts w:ascii="Trebuchet MS" w:eastAsia="Times New Roman" w:hAnsi="Trebuchet MS" w:cs="Times New Roman"/>
      <w:color w:val="000000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F26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F93"/>
    <w:rPr>
      <w:rFonts w:ascii="Trebuchet MS" w:eastAsia="Times New Roman" w:hAnsi="Trebuchet MS" w:cs="Times New Roman"/>
      <w:color w:val="000000"/>
      <w:sz w:val="24"/>
      <w:szCs w:val="24"/>
      <w:lang w:bidi="he-IL"/>
    </w:rPr>
  </w:style>
  <w:style w:type="paragraph" w:styleId="NoSpacing">
    <w:name w:val="No Spacing"/>
    <w:uiPriority w:val="1"/>
    <w:qFormat/>
    <w:rsid w:val="006D2B4E"/>
    <w:pPr>
      <w:spacing w:after="0" w:line="240" w:lineRule="auto"/>
    </w:pPr>
  </w:style>
  <w:style w:type="character" w:customStyle="1" w:styleId="me-email-text">
    <w:name w:val="me-email-text"/>
    <w:basedOn w:val="DefaultParagraphFont"/>
    <w:rsid w:val="00CD609D"/>
  </w:style>
  <w:style w:type="character" w:styleId="UnresolvedMention">
    <w:name w:val="Unresolved Mention"/>
    <w:basedOn w:val="DefaultParagraphFont"/>
    <w:uiPriority w:val="99"/>
    <w:semiHidden/>
    <w:unhideWhenUsed/>
    <w:rsid w:val="0033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6153921347487?p=v1gjNcpW07zHd78A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1</Pages>
  <Words>76</Words>
  <Characters>459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86</cp:revision>
  <cp:lastPrinted>2023-02-08T17:23:00Z</cp:lastPrinted>
  <dcterms:created xsi:type="dcterms:W3CDTF">2023-02-06T17:37:00Z</dcterms:created>
  <dcterms:modified xsi:type="dcterms:W3CDTF">2026-05-08T20:52:00Z</dcterms:modified>
</cp:coreProperties>
</file>