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1E7D71B3" w:rsidR="009C5157" w:rsidRPr="00472D18" w:rsidRDefault="002C6033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November 14</w:t>
      </w:r>
      <w:r w:rsidRPr="002C6033">
        <w:rPr>
          <w:b/>
          <w:sz w:val="28"/>
          <w:vertAlign w:val="superscript"/>
        </w:rPr>
        <w:t>th</w:t>
      </w:r>
      <w:r w:rsidR="00467F5F">
        <w:rPr>
          <w:b/>
          <w:sz w:val="28"/>
        </w:rPr>
        <w:t>,</w:t>
      </w:r>
      <w:r w:rsidR="002775E2">
        <w:rPr>
          <w:b/>
          <w:sz w:val="28"/>
        </w:rPr>
        <w:t xml:space="preserve"> 2024</w:t>
      </w:r>
      <w:r w:rsidR="005D0BCC">
        <w:rPr>
          <w:b/>
          <w:sz w:val="28"/>
        </w:rPr>
        <w:t xml:space="preserve"> 10:00am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472D18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D38EBEC" w14:textId="0195F5FB" w:rsidR="0021519A" w:rsidRPr="0021519A" w:rsidRDefault="000479E0" w:rsidP="00930803">
      <w:pPr>
        <w:pStyle w:val="NoSpacing"/>
        <w:jc w:val="center"/>
      </w:pPr>
      <w:hyperlink r:id="rId7" w:tgtFrame="_blank" w:history="1">
        <w:r w:rsidR="0021519A" w:rsidRPr="0021519A">
          <w:rPr>
            <w:rStyle w:val="Hyperlink"/>
            <w:rFonts w:ascii="Segoe UI Semibold" w:hAnsi="Segoe UI Semibold" w:cs="Segoe UI Semibold"/>
            <w:color w:val="auto"/>
            <w:sz w:val="21"/>
            <w:szCs w:val="21"/>
          </w:rPr>
          <w:t>Click here to join the meeting</w:t>
        </w:r>
      </w:hyperlink>
      <w:r w:rsidR="00930803" w:rsidRPr="0021519A">
        <w:t xml:space="preserve">  </w:t>
      </w:r>
    </w:p>
    <w:p w14:paraId="70B3E335" w14:textId="77777777" w:rsidR="0021519A" w:rsidRPr="0021519A" w:rsidRDefault="0021519A" w:rsidP="0021519A">
      <w:pPr>
        <w:pStyle w:val="NoSpacing"/>
        <w:jc w:val="center"/>
      </w:pPr>
      <w:r w:rsidRPr="0021519A">
        <w:t xml:space="preserve">ID: 273 926 361 10 Code: tCAWH6 </w:t>
      </w:r>
    </w:p>
    <w:p w14:paraId="5261D049" w14:textId="1E3C84D3" w:rsidR="00930803" w:rsidRPr="0021519A" w:rsidRDefault="00D330DC" w:rsidP="0021519A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anchor=" " w:history="1">
        <w:r w:rsidR="00930803" w:rsidRPr="0021519A">
          <w:rPr>
            <w:rStyle w:val="Hyperlink"/>
            <w:color w:val="auto"/>
            <w:sz w:val="21"/>
            <w:szCs w:val="21"/>
          </w:rPr>
          <w:t>+1 701-526-</w:t>
        </w:r>
        <w:r w:rsidR="0021519A" w:rsidRPr="0021519A">
          <w:rPr>
            <w:rStyle w:val="Hyperlink"/>
            <w:color w:val="auto"/>
            <w:sz w:val="21"/>
            <w:szCs w:val="21"/>
          </w:rPr>
          <w:t>4298,</w:t>
        </w:r>
        <w:r w:rsidR="0021519A">
          <w:rPr>
            <w:rStyle w:val="Hyperlink"/>
            <w:color w:val="auto"/>
            <w:sz w:val="21"/>
            <w:szCs w:val="21"/>
          </w:rPr>
          <w:t xml:space="preserve"> </w:t>
        </w:r>
        <w:r w:rsidR="00930803" w:rsidRPr="0021519A">
          <w:rPr>
            <w:rStyle w:val="Hyperlink"/>
            <w:color w:val="auto"/>
            <w:sz w:val="21"/>
            <w:szCs w:val="21"/>
          </w:rPr>
          <w:t>315591109#</w:t>
        </w:r>
      </w:hyperlink>
      <w:r w:rsidR="00930803" w:rsidRPr="0021519A">
        <w:t xml:space="preserve">   Conference ID: 315 591 109#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1032E4B0" w14:textId="77777777" w:rsidR="00C90B39" w:rsidRDefault="00C90B39" w:rsidP="00472D18">
      <w:pPr>
        <w:pStyle w:val="NoSpacing"/>
        <w:jc w:val="center"/>
      </w:pPr>
    </w:p>
    <w:p w14:paraId="4ACA3C2C" w14:textId="6B288AFD" w:rsidR="00215E73" w:rsidRDefault="00871DE0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Call to order</w:t>
      </w:r>
    </w:p>
    <w:p w14:paraId="0D6902FA" w14:textId="77777777" w:rsidR="002C6033" w:rsidRDefault="002C6033" w:rsidP="002C603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230BF34A" w14:textId="2194F931" w:rsidR="002C6033" w:rsidRDefault="002C603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Roll Call</w:t>
      </w:r>
    </w:p>
    <w:p w14:paraId="61985D0D" w14:textId="77777777" w:rsidR="00AB0387" w:rsidRPr="00472D18" w:rsidRDefault="00AB0387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0B6D6BD" w14:textId="2D3697D0" w:rsidR="00FE55AE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 xml:space="preserve">Approval </w:t>
      </w:r>
      <w:r w:rsidR="00522910" w:rsidRPr="00472D18">
        <w:rPr>
          <w:rFonts w:ascii="Times New Roman" w:hAnsi="Times New Roman" w:cs="Times New Roman"/>
          <w:sz w:val="24"/>
        </w:rPr>
        <w:t>of</w:t>
      </w:r>
      <w:r w:rsidR="00522910">
        <w:rPr>
          <w:rFonts w:ascii="Times New Roman" w:hAnsi="Times New Roman" w:cs="Times New Roman"/>
          <w:sz w:val="24"/>
        </w:rPr>
        <w:t xml:space="preserve"> </w:t>
      </w:r>
      <w:r w:rsidR="00522910" w:rsidRPr="00472D18">
        <w:rPr>
          <w:rFonts w:ascii="Times New Roman" w:hAnsi="Times New Roman" w:cs="Times New Roman"/>
          <w:sz w:val="24"/>
        </w:rPr>
        <w:t>agenda</w:t>
      </w:r>
    </w:p>
    <w:p w14:paraId="226AC31B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E87B93" w14:textId="697DCD4D" w:rsidR="00930803" w:rsidRDefault="00930803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</w:t>
      </w:r>
      <w:r w:rsidR="004F2DEB">
        <w:rPr>
          <w:rFonts w:ascii="Times New Roman" w:hAnsi="Times New Roman" w:cs="Times New Roman"/>
          <w:sz w:val="24"/>
        </w:rPr>
        <w:t xml:space="preserve">of </w:t>
      </w:r>
      <w:r w:rsidR="002C6033">
        <w:rPr>
          <w:rFonts w:ascii="Times New Roman" w:hAnsi="Times New Roman" w:cs="Times New Roman"/>
          <w:sz w:val="24"/>
        </w:rPr>
        <w:t>October 10</w:t>
      </w:r>
      <w:r w:rsidR="002C6033" w:rsidRPr="002C6033">
        <w:rPr>
          <w:rFonts w:ascii="Times New Roman" w:hAnsi="Times New Roman" w:cs="Times New Roman"/>
          <w:sz w:val="24"/>
          <w:vertAlign w:val="superscript"/>
        </w:rPr>
        <w:t>th</w:t>
      </w:r>
      <w:r w:rsidR="00467F5F">
        <w:rPr>
          <w:rFonts w:ascii="Times New Roman" w:hAnsi="Times New Roman" w:cs="Times New Roman"/>
          <w:sz w:val="24"/>
        </w:rPr>
        <w:t>, 2024</w:t>
      </w:r>
      <w:r>
        <w:rPr>
          <w:rFonts w:ascii="Times New Roman" w:hAnsi="Times New Roman" w:cs="Times New Roman"/>
          <w:sz w:val="24"/>
        </w:rPr>
        <w:t xml:space="preserve"> Authority Board</w:t>
      </w:r>
      <w:r w:rsidR="00822478">
        <w:rPr>
          <w:rFonts w:ascii="Times New Roman" w:hAnsi="Times New Roman" w:cs="Times New Roman"/>
          <w:sz w:val="24"/>
        </w:rPr>
        <w:t xml:space="preserve"> meeting</w:t>
      </w:r>
      <w:r>
        <w:rPr>
          <w:rFonts w:ascii="Times New Roman" w:hAnsi="Times New Roman" w:cs="Times New Roman"/>
          <w:sz w:val="24"/>
        </w:rPr>
        <w:t xml:space="preserve"> minutes</w:t>
      </w:r>
    </w:p>
    <w:p w14:paraId="3CB89C9E" w14:textId="77777777" w:rsidR="00B76C7E" w:rsidRPr="00B76C7E" w:rsidRDefault="00B76C7E" w:rsidP="00B76C7E">
      <w:pPr>
        <w:pStyle w:val="ListParagraph"/>
        <w:rPr>
          <w:rFonts w:ascii="Times New Roman" w:hAnsi="Times New Roman" w:cs="Times New Roman"/>
          <w:sz w:val="24"/>
        </w:rPr>
      </w:pPr>
    </w:p>
    <w:p w14:paraId="7F0ACD46" w14:textId="0492C717" w:rsidR="000479E0" w:rsidRPr="000479E0" w:rsidRDefault="000479E0" w:rsidP="000479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Member Changes</w:t>
      </w:r>
      <w:bookmarkStart w:id="0" w:name="_GoBack"/>
      <w:bookmarkEnd w:id="0"/>
    </w:p>
    <w:p w14:paraId="667EAC31" w14:textId="77777777" w:rsidR="00BD06F8" w:rsidRPr="00BD06F8" w:rsidRDefault="00BD06F8" w:rsidP="00BD06F8">
      <w:pPr>
        <w:pStyle w:val="ListParagraph"/>
        <w:rPr>
          <w:rFonts w:ascii="Times New Roman" w:hAnsi="Times New Roman" w:cs="Times New Roman"/>
          <w:sz w:val="24"/>
        </w:rPr>
      </w:pPr>
    </w:p>
    <w:p w14:paraId="68DFA30A" w14:textId="62B6A794" w:rsidR="00BD06F8" w:rsidRDefault="00BD06F8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Committee Reports</w:t>
      </w:r>
    </w:p>
    <w:p w14:paraId="1447B202" w14:textId="63608C46" w:rsidR="00EE25C6" w:rsidRDefault="00EE25C6" w:rsidP="00EE25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Budget and Finance Committee</w:t>
      </w:r>
      <w:r w:rsidR="00DB6803">
        <w:rPr>
          <w:rFonts w:ascii="Times New Roman" w:hAnsi="Times New Roman" w:cs="Times New Roman"/>
          <w:b/>
          <w:sz w:val="24"/>
        </w:rPr>
        <w:t xml:space="preserve"> </w:t>
      </w:r>
      <w:r w:rsidR="002C6033">
        <w:rPr>
          <w:rFonts w:ascii="Times New Roman" w:hAnsi="Times New Roman" w:cs="Times New Roman"/>
          <w:b/>
          <w:sz w:val="24"/>
        </w:rPr>
        <w:t>–</w:t>
      </w:r>
      <w:r w:rsidR="00794E70">
        <w:rPr>
          <w:rFonts w:ascii="Times New Roman" w:hAnsi="Times New Roman" w:cs="Times New Roman"/>
          <w:sz w:val="24"/>
        </w:rPr>
        <w:t xml:space="preserve"> </w:t>
      </w:r>
      <w:r w:rsidR="002C6033">
        <w:rPr>
          <w:rFonts w:ascii="Times New Roman" w:hAnsi="Times New Roman" w:cs="Times New Roman"/>
          <w:sz w:val="24"/>
        </w:rPr>
        <w:t xml:space="preserve">No report, did not meet </w:t>
      </w:r>
      <w:r w:rsidR="00DB6803">
        <w:rPr>
          <w:rFonts w:ascii="Times New Roman" w:hAnsi="Times New Roman" w:cs="Times New Roman"/>
          <w:sz w:val="24"/>
        </w:rPr>
        <w:t xml:space="preserve"> </w:t>
      </w:r>
    </w:p>
    <w:p w14:paraId="2DBBD21C" w14:textId="77777777" w:rsidR="00EE25C6" w:rsidRDefault="00EE25C6" w:rsidP="00EE25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D24A694" w14:textId="6A906DB2" w:rsidR="00E972E4" w:rsidRDefault="00EE25C6" w:rsidP="002C603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Executive Committee</w:t>
      </w:r>
      <w:r w:rsidR="008A5FAD">
        <w:rPr>
          <w:rFonts w:ascii="Times New Roman" w:hAnsi="Times New Roman" w:cs="Times New Roman"/>
          <w:sz w:val="24"/>
        </w:rPr>
        <w:t xml:space="preserve"> –</w:t>
      </w:r>
      <w:r w:rsidR="002C6033">
        <w:rPr>
          <w:rFonts w:ascii="Times New Roman" w:hAnsi="Times New Roman" w:cs="Times New Roman"/>
          <w:sz w:val="24"/>
        </w:rPr>
        <w:t xml:space="preserve"> No report, did not meet</w:t>
      </w:r>
    </w:p>
    <w:p w14:paraId="01ADCC28" w14:textId="77777777" w:rsidR="002C6033" w:rsidRPr="002C6033" w:rsidRDefault="002C6033" w:rsidP="002C603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5A2C58" w14:textId="46C75803" w:rsidR="00830999" w:rsidRDefault="008A5FAD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RRRDC </w:t>
      </w:r>
      <w:r w:rsidR="00C74129">
        <w:rPr>
          <w:rFonts w:ascii="Times New Roman" w:hAnsi="Times New Roman" w:cs="Times New Roman"/>
          <w:sz w:val="24"/>
        </w:rPr>
        <w:t>Facility</w:t>
      </w:r>
      <w:r w:rsidR="002C6033">
        <w:rPr>
          <w:rFonts w:ascii="Times New Roman" w:hAnsi="Times New Roman" w:cs="Times New Roman"/>
          <w:sz w:val="24"/>
        </w:rPr>
        <w:t xml:space="preserve"> Update</w:t>
      </w:r>
    </w:p>
    <w:p w14:paraId="68885689" w14:textId="77777777" w:rsidR="002C6033" w:rsidRDefault="002C6033" w:rsidP="002C603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725073F7" w14:textId="1168CD17" w:rsidR="002C6033" w:rsidRDefault="002C6033" w:rsidP="002C603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 Contracts</w:t>
      </w:r>
    </w:p>
    <w:p w14:paraId="1C24E44B" w14:textId="5FC4783C" w:rsidR="002C6033" w:rsidRDefault="002C6033" w:rsidP="002C603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Motorola</w:t>
      </w:r>
      <w:r w:rsidR="00F47CCC">
        <w:rPr>
          <w:rFonts w:ascii="Times New Roman" w:hAnsi="Times New Roman" w:cs="Times New Roman"/>
          <w:sz w:val="24"/>
        </w:rPr>
        <w:t xml:space="preserve"> – Brian Z</w:t>
      </w:r>
    </w:p>
    <w:p w14:paraId="23865BB9" w14:textId="343DC9AB" w:rsidR="002C6033" w:rsidRDefault="002C6033" w:rsidP="002C603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Lumen</w:t>
      </w:r>
    </w:p>
    <w:p w14:paraId="416E7D3D" w14:textId="77777777" w:rsidR="002C6033" w:rsidRDefault="002C6033" w:rsidP="002C6033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2CD54699" w14:textId="304A7A2C" w:rsidR="002C6033" w:rsidRDefault="002C6033" w:rsidP="002C603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Transformer Location</w:t>
      </w:r>
    </w:p>
    <w:p w14:paraId="1DA8BA75" w14:textId="652F6F8C" w:rsidR="008A5FAD" w:rsidRDefault="008A5FAD" w:rsidP="00DB68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D74AB0" w14:textId="77777777" w:rsidR="00E972E4" w:rsidRPr="00DB6803" w:rsidRDefault="00E972E4" w:rsidP="00DB68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45DA8E" w14:textId="2D1C9DCC" w:rsidR="00AC796F" w:rsidRDefault="0053337E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Business</w:t>
      </w:r>
    </w:p>
    <w:p w14:paraId="3DDE5D0C" w14:textId="77777777" w:rsidR="00DB6803" w:rsidRPr="00DB6803" w:rsidRDefault="00DB6803" w:rsidP="00DB680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6A5B60F2" w14:textId="77777777" w:rsidR="00AC796F" w:rsidRPr="00AC796F" w:rsidRDefault="00AC796F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4BABBF3" w14:textId="1D1452FC" w:rsidR="00215E73" w:rsidRPr="00472D18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Adjournment</w:t>
      </w:r>
    </w:p>
    <w:sectPr w:rsidR="00215E73" w:rsidRPr="00472D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C0412"/>
    <w:multiLevelType w:val="hybridMultilevel"/>
    <w:tmpl w:val="8A0EC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479E0"/>
    <w:rsid w:val="0009745A"/>
    <w:rsid w:val="000B6F44"/>
    <w:rsid w:val="000C3DD5"/>
    <w:rsid w:val="000D28C3"/>
    <w:rsid w:val="001173C6"/>
    <w:rsid w:val="00132744"/>
    <w:rsid w:val="00155148"/>
    <w:rsid w:val="001A03B5"/>
    <w:rsid w:val="001A78CD"/>
    <w:rsid w:val="001B552E"/>
    <w:rsid w:val="001D6EB4"/>
    <w:rsid w:val="002010CE"/>
    <w:rsid w:val="00214142"/>
    <w:rsid w:val="0021519A"/>
    <w:rsid w:val="00215E73"/>
    <w:rsid w:val="0023273D"/>
    <w:rsid w:val="002633B6"/>
    <w:rsid w:val="002775E2"/>
    <w:rsid w:val="00297D32"/>
    <w:rsid w:val="002C6033"/>
    <w:rsid w:val="002D05FD"/>
    <w:rsid w:val="002E54C1"/>
    <w:rsid w:val="0031183F"/>
    <w:rsid w:val="003418C9"/>
    <w:rsid w:val="003514AC"/>
    <w:rsid w:val="003631EB"/>
    <w:rsid w:val="003A46E0"/>
    <w:rsid w:val="003D2270"/>
    <w:rsid w:val="003D3689"/>
    <w:rsid w:val="003D7FAD"/>
    <w:rsid w:val="00407E1D"/>
    <w:rsid w:val="00412B84"/>
    <w:rsid w:val="00415CBB"/>
    <w:rsid w:val="0042200E"/>
    <w:rsid w:val="00453041"/>
    <w:rsid w:val="00461626"/>
    <w:rsid w:val="00467F5F"/>
    <w:rsid w:val="00472D18"/>
    <w:rsid w:val="004F2DEB"/>
    <w:rsid w:val="0050318B"/>
    <w:rsid w:val="00512EBE"/>
    <w:rsid w:val="00520815"/>
    <w:rsid w:val="00522910"/>
    <w:rsid w:val="00530D7E"/>
    <w:rsid w:val="0053337E"/>
    <w:rsid w:val="00544577"/>
    <w:rsid w:val="00555C6A"/>
    <w:rsid w:val="00593FF1"/>
    <w:rsid w:val="005D0BCC"/>
    <w:rsid w:val="006446BD"/>
    <w:rsid w:val="0064617A"/>
    <w:rsid w:val="00647E01"/>
    <w:rsid w:val="00663266"/>
    <w:rsid w:val="0069184F"/>
    <w:rsid w:val="006E2F33"/>
    <w:rsid w:val="00740396"/>
    <w:rsid w:val="007515A1"/>
    <w:rsid w:val="00751B2C"/>
    <w:rsid w:val="00794E70"/>
    <w:rsid w:val="007E2465"/>
    <w:rsid w:val="00822478"/>
    <w:rsid w:val="008257FD"/>
    <w:rsid w:val="00830999"/>
    <w:rsid w:val="0083743B"/>
    <w:rsid w:val="00871DE0"/>
    <w:rsid w:val="008A5FAD"/>
    <w:rsid w:val="008A67DA"/>
    <w:rsid w:val="008B0318"/>
    <w:rsid w:val="008E4378"/>
    <w:rsid w:val="009065A2"/>
    <w:rsid w:val="00930803"/>
    <w:rsid w:val="00966D52"/>
    <w:rsid w:val="009A1820"/>
    <w:rsid w:val="009C5157"/>
    <w:rsid w:val="00A047C5"/>
    <w:rsid w:val="00A46015"/>
    <w:rsid w:val="00A53F11"/>
    <w:rsid w:val="00A703BC"/>
    <w:rsid w:val="00A919E1"/>
    <w:rsid w:val="00AB0387"/>
    <w:rsid w:val="00AC796F"/>
    <w:rsid w:val="00AF05D5"/>
    <w:rsid w:val="00B21EC0"/>
    <w:rsid w:val="00B24D6B"/>
    <w:rsid w:val="00B262BD"/>
    <w:rsid w:val="00B76C7E"/>
    <w:rsid w:val="00BD06F8"/>
    <w:rsid w:val="00BE0B37"/>
    <w:rsid w:val="00BF3675"/>
    <w:rsid w:val="00C27462"/>
    <w:rsid w:val="00C57B6F"/>
    <w:rsid w:val="00C74129"/>
    <w:rsid w:val="00C90B39"/>
    <w:rsid w:val="00CA3748"/>
    <w:rsid w:val="00D330DC"/>
    <w:rsid w:val="00D66125"/>
    <w:rsid w:val="00D81FE4"/>
    <w:rsid w:val="00D86A56"/>
    <w:rsid w:val="00D979E4"/>
    <w:rsid w:val="00DB6803"/>
    <w:rsid w:val="00E1387E"/>
    <w:rsid w:val="00E44D4D"/>
    <w:rsid w:val="00E55616"/>
    <w:rsid w:val="00E72758"/>
    <w:rsid w:val="00E96B7B"/>
    <w:rsid w:val="00E972E4"/>
    <w:rsid w:val="00EC123C"/>
    <w:rsid w:val="00ED50F9"/>
    <w:rsid w:val="00EE25C6"/>
    <w:rsid w:val="00EF6672"/>
    <w:rsid w:val="00F06D76"/>
    <w:rsid w:val="00F47CCC"/>
    <w:rsid w:val="00F56454"/>
    <w:rsid w:val="00FD1DB2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15591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YyYWUyMDYtZGEzNi00ZTc2LWFkMmQtODk1Y2Q5YTIwN2Y4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807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11</cp:revision>
  <cp:lastPrinted>2024-10-04T21:58:00Z</cp:lastPrinted>
  <dcterms:created xsi:type="dcterms:W3CDTF">2024-10-07T22:14:00Z</dcterms:created>
  <dcterms:modified xsi:type="dcterms:W3CDTF">2024-11-13T22:47:00Z</dcterms:modified>
</cp:coreProperties>
</file>